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E4DF9" w14:textId="1F1DF85E" w:rsidR="00B25E68" w:rsidRPr="003D46EE" w:rsidRDefault="00B25E68" w:rsidP="00B25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6EE">
        <w:rPr>
          <w:rFonts w:ascii="Times New Roman" w:hAnsi="Times New Roman" w:cs="Times New Roman"/>
          <w:b/>
          <w:sz w:val="28"/>
          <w:szCs w:val="28"/>
        </w:rPr>
        <w:t xml:space="preserve">ЗВЕДЕНА ІНФОРМАЦІЯ </w:t>
      </w:r>
      <w:r w:rsidR="000C2CFC">
        <w:rPr>
          <w:rFonts w:ascii="Times New Roman" w:hAnsi="Times New Roman" w:cs="Times New Roman"/>
          <w:b/>
          <w:sz w:val="28"/>
          <w:szCs w:val="28"/>
        </w:rPr>
        <w:t>МОНІТОРИНГУ ДОСЯГНЕНЬ ДІТЕЙ ДОШКІЛЬНОГО ВІКУ ЗГІДНО З БАЗОВИМ КОМПОНЕНТОМ ДОШКІЛЬНОЇ ОСВІТИ</w:t>
      </w:r>
      <w:r w:rsidR="00DA1A87">
        <w:rPr>
          <w:rFonts w:ascii="Times New Roman" w:hAnsi="Times New Roman" w:cs="Times New Roman"/>
          <w:b/>
          <w:sz w:val="28"/>
          <w:szCs w:val="28"/>
        </w:rPr>
        <w:t xml:space="preserve"> В КЗ «ДНЗ № 72 ВМР»</w:t>
      </w:r>
    </w:p>
    <w:p w14:paraId="5358ADA8" w14:textId="0B3222CB" w:rsidR="00B25E68" w:rsidRPr="003D46EE" w:rsidRDefault="00B25E68" w:rsidP="00B25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6EE">
        <w:rPr>
          <w:rFonts w:ascii="Times New Roman" w:hAnsi="Times New Roman" w:cs="Times New Roman"/>
          <w:b/>
          <w:sz w:val="28"/>
          <w:szCs w:val="28"/>
        </w:rPr>
        <w:t>2022-2023 Н.Р.</w:t>
      </w:r>
    </w:p>
    <w:p w14:paraId="1D6D7720" w14:textId="77777777" w:rsidR="003D46EE" w:rsidRDefault="003D46EE" w:rsidP="00B2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6C34CE" w14:textId="48773786" w:rsidR="00B25E68" w:rsidRDefault="00DA1A87" w:rsidP="00B25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обстежених дітей: вересень</w:t>
      </w:r>
      <w:r w:rsidR="00B25E68">
        <w:rPr>
          <w:rFonts w:ascii="Times New Roman" w:hAnsi="Times New Roman" w:cs="Times New Roman"/>
          <w:sz w:val="28"/>
          <w:szCs w:val="28"/>
        </w:rPr>
        <w:t xml:space="preserve">: 178 дітей,         </w:t>
      </w:r>
      <w:r>
        <w:rPr>
          <w:rFonts w:ascii="Times New Roman" w:hAnsi="Times New Roman" w:cs="Times New Roman"/>
          <w:sz w:val="28"/>
          <w:szCs w:val="28"/>
        </w:rPr>
        <w:t>травень</w:t>
      </w:r>
      <w:r w:rsidR="00B25E68">
        <w:rPr>
          <w:rFonts w:ascii="Times New Roman" w:hAnsi="Times New Roman" w:cs="Times New Roman"/>
          <w:sz w:val="28"/>
          <w:szCs w:val="28"/>
        </w:rPr>
        <w:t xml:space="preserve"> – 190 дітей</w:t>
      </w:r>
    </w:p>
    <w:p w14:paraId="68785A09" w14:textId="77777777" w:rsidR="00B25E68" w:rsidRDefault="00B25E68" w:rsidP="00B2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80D32D" w14:textId="0A9ECE56" w:rsidR="003D46EE" w:rsidRDefault="000C2CFC" w:rsidP="003D4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ОСВІТНІЙ НАПРЯМ</w:t>
      </w:r>
    </w:p>
    <w:p w14:paraId="25492565" w14:textId="6C230074" w:rsidR="00B25E68" w:rsidRPr="00A45E79" w:rsidRDefault="00B25E68" w:rsidP="00B25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E79">
        <w:rPr>
          <w:rFonts w:ascii="Times New Roman" w:hAnsi="Times New Roman" w:cs="Times New Roman"/>
          <w:b/>
          <w:sz w:val="28"/>
          <w:szCs w:val="28"/>
        </w:rPr>
        <w:t>Особистість дитини (здоров’я та фізичний розвиток)</w:t>
      </w:r>
    </w:p>
    <w:p w14:paraId="3EEDA9F2" w14:textId="77777777" w:rsidR="00664A77" w:rsidRDefault="00664A77" w:rsidP="00B2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D565A5" w14:textId="0E611EF7" w:rsidR="00B25E68" w:rsidRDefault="00B25E68" w:rsidP="00B2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ВХІДНЕ ОБСТЕЖЕННЯ </w:t>
      </w:r>
    </w:p>
    <w:p w14:paraId="34A6210F" w14:textId="3E9D75F1" w:rsidR="00716CFF" w:rsidRDefault="001C010D" w:rsidP="00B2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57CEB0F1" wp14:editId="46A89CDF">
            <wp:simplePos x="0" y="0"/>
            <wp:positionH relativeFrom="column">
              <wp:posOffset>510540</wp:posOffset>
            </wp:positionH>
            <wp:positionV relativeFrom="paragraph">
              <wp:posOffset>1905</wp:posOffset>
            </wp:positionV>
            <wp:extent cx="4896971" cy="2644589"/>
            <wp:effectExtent l="0" t="0" r="18415" b="3810"/>
            <wp:wrapTight wrapText="bothSides">
              <wp:wrapPolygon edited="0">
                <wp:start x="0" y="0"/>
                <wp:lineTo x="0" y="21476"/>
                <wp:lineTo x="21597" y="21476"/>
                <wp:lineTo x="21597" y="0"/>
                <wp:lineTo x="0" y="0"/>
              </wp:wrapPolygon>
            </wp:wrapTight>
            <wp:docPr id="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14:paraId="39C26DE7" w14:textId="01B7D93F" w:rsidR="00664A77" w:rsidRPr="00664A77" w:rsidRDefault="00664A77" w:rsidP="00664A7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515EC8E" w14:textId="3520AC93" w:rsidR="00664A77" w:rsidRPr="00664A77" w:rsidRDefault="00664A77" w:rsidP="00664A7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1895B95" w14:textId="4D8B4C11" w:rsidR="00664A77" w:rsidRPr="00664A77" w:rsidRDefault="00664A77" w:rsidP="00664A7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3F1FDBE" w14:textId="25A04C80" w:rsidR="00664A77" w:rsidRPr="00664A77" w:rsidRDefault="00664A77" w:rsidP="00664A7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1A38253" w14:textId="48CB69FE" w:rsidR="00664A77" w:rsidRPr="00664A77" w:rsidRDefault="00664A77" w:rsidP="00664A7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EAE05D2" w14:textId="35222D3F" w:rsidR="00664A77" w:rsidRPr="00664A77" w:rsidRDefault="00664A77" w:rsidP="00664A7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B2E8933" w14:textId="43525606" w:rsidR="00664A77" w:rsidRPr="00664A77" w:rsidRDefault="00664A77" w:rsidP="00664A7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8BAFE9E" w14:textId="48C6D674" w:rsidR="00664A77" w:rsidRDefault="00664A77" w:rsidP="00664A7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482A6E7" w14:textId="77777777" w:rsidR="003D46EE" w:rsidRDefault="003D46EE" w:rsidP="00664A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1DFEEE" w14:textId="29A75C0A" w:rsidR="00664A77" w:rsidRDefault="00664A77" w:rsidP="00664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ПІДСУМКОВЕ ОБСТЕЖЕННЯ</w:t>
      </w:r>
    </w:p>
    <w:p w14:paraId="600AFB81" w14:textId="78D03E32" w:rsidR="00664A77" w:rsidRDefault="003D46EE" w:rsidP="00664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95CC486" wp14:editId="08A4791A">
            <wp:extent cx="4896971" cy="2644589"/>
            <wp:effectExtent l="0" t="0" r="18415" b="3810"/>
            <wp:docPr id="6" name="Діаграма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21B3AB0" w14:textId="77777777" w:rsidR="003D46EE" w:rsidRDefault="003D46EE" w:rsidP="003D4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5A2A7C" w14:textId="3E429679" w:rsidR="003D46EE" w:rsidRDefault="003D46EE" w:rsidP="003D4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93698A" w14:textId="77777777" w:rsidR="000C2CFC" w:rsidRDefault="000C2CFC" w:rsidP="003D4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1A80150" w14:textId="77777777" w:rsidR="000C2CFC" w:rsidRDefault="000C2CFC" w:rsidP="000C2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ОСВІТНІЙ НАПРЯМ</w:t>
      </w:r>
    </w:p>
    <w:p w14:paraId="67EF06E9" w14:textId="2D0798E6" w:rsidR="003D46EE" w:rsidRPr="00A45E79" w:rsidRDefault="000C2CFC" w:rsidP="00664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Дитина в природному довкіллі</w:t>
      </w:r>
    </w:p>
    <w:p w14:paraId="72DEB709" w14:textId="77777777" w:rsidR="00FD3967" w:rsidRDefault="00FD3967" w:rsidP="00FD3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ВХІДНЕ ОБСТЕЖЕННЯ </w:t>
      </w:r>
    </w:p>
    <w:p w14:paraId="7C58B9D9" w14:textId="5AA9EDAA" w:rsidR="00FD3967" w:rsidRDefault="00FD3967" w:rsidP="00664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C92C0EC" wp14:editId="0A3DB772">
            <wp:extent cx="4896971" cy="2644589"/>
            <wp:effectExtent l="0" t="0" r="18415" b="3810"/>
            <wp:docPr id="7" name="Діаграма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9C11C3D" w14:textId="77777777" w:rsidR="00455B6E" w:rsidRDefault="00455B6E" w:rsidP="00FA5B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8E8F37" w14:textId="6557F0E3" w:rsidR="00FA5BBB" w:rsidRDefault="00FA5BBB" w:rsidP="00FA5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ПІДСУМКОВЕ ОБСТЕЖЕННЯ</w:t>
      </w:r>
    </w:p>
    <w:p w14:paraId="059943FC" w14:textId="071A83D7" w:rsidR="00FA5BBB" w:rsidRDefault="00FA5BBB" w:rsidP="00FA5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40CEEBC" wp14:editId="6F2F77CA">
            <wp:extent cx="4896971" cy="2644589"/>
            <wp:effectExtent l="0" t="0" r="18415" b="3810"/>
            <wp:docPr id="8" name="Діаграма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F408701" w14:textId="0987F82D" w:rsidR="00A45E79" w:rsidRDefault="00A45E79" w:rsidP="00FA5B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3E0C46" w14:textId="77777777" w:rsidR="00A45E79" w:rsidRDefault="00A45E79" w:rsidP="00A4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4B8D06" w14:textId="77777777" w:rsidR="00A45E79" w:rsidRDefault="00A45E79" w:rsidP="00A4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6D3834" w14:textId="77777777" w:rsidR="00A45E79" w:rsidRDefault="00A45E79" w:rsidP="00A4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2714EB" w14:textId="77777777" w:rsidR="00A45E79" w:rsidRDefault="00A45E79" w:rsidP="00A4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75C73" w14:textId="77777777" w:rsidR="00A45E79" w:rsidRDefault="00A45E79" w:rsidP="00A4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EA9B5A" w14:textId="77777777" w:rsidR="00A45E79" w:rsidRDefault="00A45E79" w:rsidP="00A4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0556DC" w14:textId="77777777" w:rsidR="00A45E79" w:rsidRDefault="00A45E79" w:rsidP="00A4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842B8D" w14:textId="77777777" w:rsidR="00A45E79" w:rsidRDefault="00A45E79" w:rsidP="00A4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815A39" w14:textId="77777777" w:rsidR="00A45E79" w:rsidRDefault="00A45E79" w:rsidP="00A4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816E92" w14:textId="77777777" w:rsidR="000C2CFC" w:rsidRDefault="000C2CFC" w:rsidP="000C2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ОСВІТНІЙ НАПРЯМ</w:t>
      </w:r>
    </w:p>
    <w:p w14:paraId="12009235" w14:textId="31B0C6A1" w:rsidR="00A45E79" w:rsidRPr="00A45E79" w:rsidRDefault="000C2CFC" w:rsidP="00A45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Дитина в соціумі</w:t>
      </w:r>
    </w:p>
    <w:p w14:paraId="3F1C807F" w14:textId="77777777" w:rsidR="00A45E79" w:rsidRDefault="00A45E79" w:rsidP="00A4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DA21CD" w14:textId="394FA292" w:rsidR="00A45E79" w:rsidRDefault="00A45E79" w:rsidP="00A4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ВХІДНЕ ОБСТЕЖЕННЯ </w:t>
      </w:r>
    </w:p>
    <w:p w14:paraId="40487C69" w14:textId="61D85CE7" w:rsidR="00A45E79" w:rsidRDefault="00455B6E" w:rsidP="00FA5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470F48A" wp14:editId="3C623E2E">
            <wp:extent cx="4896971" cy="2644589"/>
            <wp:effectExtent l="0" t="0" r="18415" b="3810"/>
            <wp:docPr id="2" name="Діагра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4A7D309" w14:textId="77777777" w:rsidR="00455B6E" w:rsidRDefault="00455B6E" w:rsidP="00455B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329860" w14:textId="000C5865" w:rsidR="00455B6E" w:rsidRDefault="00455B6E" w:rsidP="00455B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ПІДСУМКОВЕ ОБСТЕЖЕННЯ</w:t>
      </w:r>
    </w:p>
    <w:p w14:paraId="11FD6BD0" w14:textId="47534DC7" w:rsidR="00455B6E" w:rsidRDefault="00455B6E" w:rsidP="00664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F80955A" wp14:editId="52EE59A3">
            <wp:extent cx="4896971" cy="2644589"/>
            <wp:effectExtent l="0" t="0" r="18415" b="3810"/>
            <wp:docPr id="3" name="Діагра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1DBB8D6" w14:textId="11D03683" w:rsidR="00455B6E" w:rsidRDefault="00455B6E" w:rsidP="00664A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74180E" w14:textId="77777777" w:rsidR="00455B6E" w:rsidRDefault="00455B6E" w:rsidP="00455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25CA3F" w14:textId="77777777" w:rsidR="00455B6E" w:rsidRDefault="00455B6E" w:rsidP="00455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2A1DEE" w14:textId="77777777" w:rsidR="00455B6E" w:rsidRDefault="00455B6E" w:rsidP="00455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5FB96F" w14:textId="77777777" w:rsidR="00455B6E" w:rsidRDefault="00455B6E" w:rsidP="00455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F80E9A" w14:textId="77777777" w:rsidR="00455B6E" w:rsidRDefault="00455B6E" w:rsidP="00455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1C9E0C" w14:textId="77777777" w:rsidR="00455B6E" w:rsidRDefault="00455B6E" w:rsidP="00455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7337E5" w14:textId="77777777" w:rsidR="00455B6E" w:rsidRDefault="00455B6E" w:rsidP="00455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5CA3DB" w14:textId="77777777" w:rsidR="00455B6E" w:rsidRDefault="00455B6E" w:rsidP="00455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ECDC81" w14:textId="77777777" w:rsidR="00455B6E" w:rsidRDefault="00455B6E" w:rsidP="00455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C0CE7A" w14:textId="77777777" w:rsidR="000C2CFC" w:rsidRDefault="000C2CFC" w:rsidP="000C2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ОСВІТНІЙ НАПРЯМ</w:t>
      </w:r>
    </w:p>
    <w:p w14:paraId="7BC7F097" w14:textId="2C932DD3" w:rsidR="00455B6E" w:rsidRPr="00455B6E" w:rsidRDefault="000C2CFC" w:rsidP="00664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Мовлення дитини</w:t>
      </w:r>
    </w:p>
    <w:p w14:paraId="35FD6472" w14:textId="77777777" w:rsidR="00455B6E" w:rsidRPr="00455B6E" w:rsidRDefault="00455B6E" w:rsidP="00455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ВХІДНЕ ОБСТЕЖЕННЯ </w:t>
      </w:r>
    </w:p>
    <w:p w14:paraId="3BE9EB67" w14:textId="6C8A8712" w:rsidR="00455B6E" w:rsidRDefault="00455B6E" w:rsidP="00664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465F317" wp14:editId="262B7740">
            <wp:extent cx="4896971" cy="2644589"/>
            <wp:effectExtent l="0" t="0" r="18415" b="3810"/>
            <wp:docPr id="4" name="Діагра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96CBFEB" w14:textId="4970CE42" w:rsidR="00455B6E" w:rsidRDefault="00455B6E" w:rsidP="00664A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7F9758" w14:textId="77777777" w:rsidR="00455B6E" w:rsidRDefault="00455B6E" w:rsidP="00455B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ПІДСУМКОВЕ ОБСТЕЖЕННЯ</w:t>
      </w:r>
    </w:p>
    <w:p w14:paraId="07A58E20" w14:textId="278BE52B" w:rsidR="00455B6E" w:rsidRDefault="00455B6E" w:rsidP="00664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2D762D1" wp14:editId="5BF6D666">
            <wp:extent cx="4896971" cy="2644589"/>
            <wp:effectExtent l="0" t="0" r="18415" b="3810"/>
            <wp:docPr id="5" name="Діаграма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D19D9E9" w14:textId="77777777" w:rsidR="00044549" w:rsidRDefault="00044549" w:rsidP="00193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4F328D" w14:textId="77777777" w:rsidR="00044549" w:rsidRDefault="00044549" w:rsidP="00193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D54520" w14:textId="77777777" w:rsidR="00044549" w:rsidRDefault="00044549" w:rsidP="00193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E5B65C" w14:textId="77777777" w:rsidR="00044549" w:rsidRDefault="00044549" w:rsidP="00193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81788D" w14:textId="77777777" w:rsidR="00044549" w:rsidRDefault="00044549" w:rsidP="00193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0DFCCE" w14:textId="77777777" w:rsidR="00044549" w:rsidRDefault="00044549" w:rsidP="00193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06AD8C" w14:textId="77777777" w:rsidR="00044549" w:rsidRDefault="00044549" w:rsidP="00193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674099" w14:textId="77777777" w:rsidR="00044549" w:rsidRDefault="00044549" w:rsidP="00193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ABF5DE" w14:textId="77777777" w:rsidR="00044549" w:rsidRDefault="00044549" w:rsidP="00193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32B952" w14:textId="77777777" w:rsidR="00044549" w:rsidRDefault="00044549" w:rsidP="00193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59A4BA" w14:textId="77777777" w:rsidR="00044549" w:rsidRDefault="00044549" w:rsidP="00193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51C6EE" w14:textId="77777777" w:rsidR="000C2CFC" w:rsidRDefault="000C2CFC" w:rsidP="000C2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ОСВІТНІЙ НАПРЯМ</w:t>
      </w:r>
    </w:p>
    <w:p w14:paraId="558F816D" w14:textId="3647AC7C" w:rsidR="001930B1" w:rsidRPr="00455B6E" w:rsidRDefault="001930B1" w:rsidP="00193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 дитини</w:t>
      </w:r>
    </w:p>
    <w:p w14:paraId="7D65181F" w14:textId="2D115FB1" w:rsidR="001930B1" w:rsidRDefault="001930B1" w:rsidP="00193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ВХІДНЕ ОБСТЕЖЕННЯ </w:t>
      </w:r>
    </w:p>
    <w:p w14:paraId="0E90E757" w14:textId="76B0E51D" w:rsidR="00044549" w:rsidRPr="00455B6E" w:rsidRDefault="00044549" w:rsidP="00193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01F29306" wp14:editId="1E4AEA5E">
            <wp:simplePos x="0" y="0"/>
            <wp:positionH relativeFrom="margin">
              <wp:align>center</wp:align>
            </wp:positionH>
            <wp:positionV relativeFrom="paragraph">
              <wp:posOffset>111125</wp:posOffset>
            </wp:positionV>
            <wp:extent cx="4896485" cy="2644140"/>
            <wp:effectExtent l="0" t="0" r="18415" b="3810"/>
            <wp:wrapTight wrapText="bothSides">
              <wp:wrapPolygon edited="0">
                <wp:start x="0" y="0"/>
                <wp:lineTo x="0" y="21476"/>
                <wp:lineTo x="21597" y="21476"/>
                <wp:lineTo x="21597" y="0"/>
                <wp:lineTo x="0" y="0"/>
              </wp:wrapPolygon>
            </wp:wrapTight>
            <wp:docPr id="9" name="Діаграма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14:paraId="3CE35B7E" w14:textId="3B0DE95F" w:rsidR="00455B6E" w:rsidRDefault="00455B6E" w:rsidP="00664A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FBEB775" w14:textId="780399DB" w:rsidR="00044549" w:rsidRPr="00044549" w:rsidRDefault="00044549" w:rsidP="0004454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D325215" w14:textId="4E83BC48" w:rsidR="00044549" w:rsidRPr="00044549" w:rsidRDefault="00044549" w:rsidP="0004454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EDAE907" w14:textId="1F2A8757" w:rsidR="00044549" w:rsidRPr="00044549" w:rsidRDefault="00044549" w:rsidP="0004454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D96C742" w14:textId="5C6700B9" w:rsidR="00044549" w:rsidRPr="00044549" w:rsidRDefault="00044549" w:rsidP="0004454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6939990" w14:textId="177719C8" w:rsidR="00044549" w:rsidRPr="00044549" w:rsidRDefault="00044549" w:rsidP="0004454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F24D9DC" w14:textId="53C69C58" w:rsidR="00044549" w:rsidRPr="00044549" w:rsidRDefault="00044549" w:rsidP="0004454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568CA7E" w14:textId="202CF42E" w:rsidR="00044549" w:rsidRDefault="00044549" w:rsidP="0004454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7A04939" w14:textId="5B25F89B" w:rsidR="00044549" w:rsidRDefault="00044549" w:rsidP="000445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708673E" w14:textId="77777777" w:rsidR="00044549" w:rsidRDefault="00044549" w:rsidP="000445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ПІДСУМКОВЕ ОБСТЕЖЕННЯ</w:t>
      </w:r>
    </w:p>
    <w:p w14:paraId="5ABF3789" w14:textId="7CD5F905" w:rsidR="00044549" w:rsidRDefault="00044549" w:rsidP="000445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7E10FE47" wp14:editId="6CF7E340">
            <wp:extent cx="4896971" cy="2644589"/>
            <wp:effectExtent l="0" t="0" r="18415" b="3810"/>
            <wp:docPr id="10" name="Діаграма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A729E2C" w14:textId="77777777" w:rsidR="00044549" w:rsidRDefault="00044549" w:rsidP="00044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12171D" w14:textId="77777777" w:rsidR="00044549" w:rsidRDefault="00044549" w:rsidP="00044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D9B3E8" w14:textId="77777777" w:rsidR="00044549" w:rsidRDefault="00044549" w:rsidP="00044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4BAC7F" w14:textId="77777777" w:rsidR="00044549" w:rsidRDefault="00044549" w:rsidP="00044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8F9B3C" w14:textId="77777777" w:rsidR="00044549" w:rsidRDefault="00044549" w:rsidP="00044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C77EFD" w14:textId="77777777" w:rsidR="00044549" w:rsidRDefault="00044549" w:rsidP="00044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AB10AB" w14:textId="77777777" w:rsidR="00044549" w:rsidRDefault="00044549" w:rsidP="00044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7A5A82" w14:textId="77777777" w:rsidR="00044549" w:rsidRDefault="00044549" w:rsidP="00044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5C4F71" w14:textId="77777777" w:rsidR="00044549" w:rsidRDefault="00044549" w:rsidP="00044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2CAC98" w14:textId="77777777" w:rsidR="00044549" w:rsidRDefault="00044549" w:rsidP="00044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04A784" w14:textId="77777777" w:rsidR="00044549" w:rsidRDefault="00044549" w:rsidP="00044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4952AE" w14:textId="77777777" w:rsidR="000C2CFC" w:rsidRDefault="000C2CFC" w:rsidP="000C2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ОСВІТНІЙ НАПРЯМ</w:t>
      </w:r>
    </w:p>
    <w:p w14:paraId="31E296EF" w14:textId="384F5FF6" w:rsidR="00044549" w:rsidRPr="00455B6E" w:rsidRDefault="00044549" w:rsidP="00044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Дитина у світі мистецтва</w:t>
      </w:r>
    </w:p>
    <w:p w14:paraId="5CC512DC" w14:textId="77777777" w:rsidR="00044549" w:rsidRDefault="00044549" w:rsidP="00044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ВХІДНЕ ОБСТЕЖЕННЯ </w:t>
      </w:r>
    </w:p>
    <w:p w14:paraId="37BF2EE0" w14:textId="5FF66CFF" w:rsidR="00044549" w:rsidRDefault="00556CC9" w:rsidP="000445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E6F56E6" wp14:editId="50657997">
            <wp:extent cx="4896971" cy="2644589"/>
            <wp:effectExtent l="0" t="0" r="18415" b="3810"/>
            <wp:docPr id="11" name="Діаграма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C16E2A6" w14:textId="77777777" w:rsidR="00556CC9" w:rsidRDefault="00556CC9" w:rsidP="00556C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338B11" w14:textId="126AF3C7" w:rsidR="00556CC9" w:rsidRDefault="00556CC9" w:rsidP="00556C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ПІДСУМКОВЕ ОБСТЕЖЕННЯ</w:t>
      </w:r>
    </w:p>
    <w:p w14:paraId="2E3B32C7" w14:textId="62C183AF" w:rsidR="00556CC9" w:rsidRDefault="00556CC9" w:rsidP="000445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E61021E" wp14:editId="3A9AE149">
            <wp:extent cx="4896971" cy="2644589"/>
            <wp:effectExtent l="0" t="0" r="18415" b="3810"/>
            <wp:docPr id="12" name="Діаграма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4E5CC6F" w14:textId="6AE5E6A1" w:rsidR="00556CC9" w:rsidRDefault="00556CC9" w:rsidP="000445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CDA28E" w14:textId="5B492B8B" w:rsidR="00556CC9" w:rsidRDefault="00556CC9" w:rsidP="000445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185129" w14:textId="3CEE4752" w:rsidR="00556CC9" w:rsidRDefault="00556CC9" w:rsidP="000445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32DBD3" w14:textId="6627E89E" w:rsidR="00556CC9" w:rsidRDefault="00556CC9" w:rsidP="000445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13F3BB" w14:textId="2C7A09DA" w:rsidR="00556CC9" w:rsidRDefault="00556CC9" w:rsidP="000445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D8BD85" w14:textId="75EB8289" w:rsidR="00556CC9" w:rsidRDefault="00556CC9" w:rsidP="000445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FBBF33" w14:textId="62E2E410" w:rsidR="00556CC9" w:rsidRDefault="00556CC9" w:rsidP="000445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F5BC39" w14:textId="77777777" w:rsidR="000C2CFC" w:rsidRDefault="000C2CFC" w:rsidP="000C2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ОСВІТНІЙ НАПРЯМ</w:t>
      </w:r>
    </w:p>
    <w:p w14:paraId="23E259BD" w14:textId="719858F3" w:rsidR="00556CC9" w:rsidRPr="00455B6E" w:rsidRDefault="00556CC9" w:rsidP="00556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Дитина в сенсорно-</w:t>
      </w:r>
      <w:r w:rsidR="0020040F">
        <w:rPr>
          <w:rFonts w:ascii="Times New Roman" w:hAnsi="Times New Roman" w:cs="Times New Roman"/>
          <w:b/>
          <w:sz w:val="28"/>
          <w:szCs w:val="28"/>
        </w:rPr>
        <w:t>пізнавальному просторі</w:t>
      </w:r>
    </w:p>
    <w:p w14:paraId="3D9967B9" w14:textId="77777777" w:rsidR="00556CC9" w:rsidRDefault="00556CC9" w:rsidP="00556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ВХІДНЕ ОБСТЕЖЕННЯ </w:t>
      </w:r>
    </w:p>
    <w:p w14:paraId="3554202A" w14:textId="2D0508E1" w:rsidR="00556CC9" w:rsidRDefault="0020040F" w:rsidP="000445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4B9C7DC" wp14:editId="3635121F">
            <wp:extent cx="4896971" cy="2644589"/>
            <wp:effectExtent l="0" t="0" r="18415" b="3810"/>
            <wp:docPr id="13" name="Діаграма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5325C82" w14:textId="6813A69D" w:rsidR="0020040F" w:rsidRDefault="0020040F" w:rsidP="000445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F9CB66" w14:textId="77777777" w:rsidR="0020040F" w:rsidRDefault="0020040F" w:rsidP="002004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ПІДСУМКОВЕ ОБСТЕЖЕННЯ</w:t>
      </w:r>
    </w:p>
    <w:p w14:paraId="54EBC880" w14:textId="74F25CE3" w:rsidR="0020040F" w:rsidRPr="00044549" w:rsidRDefault="0020040F" w:rsidP="000445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0E2614F" wp14:editId="57BBDC74">
            <wp:extent cx="4896971" cy="2644589"/>
            <wp:effectExtent l="0" t="0" r="18415" b="3810"/>
            <wp:docPr id="14" name="Діаграма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20040F" w:rsidRPr="0004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96"/>
    <w:rsid w:val="00044549"/>
    <w:rsid w:val="000C2CFC"/>
    <w:rsid w:val="001930B1"/>
    <w:rsid w:val="001C010D"/>
    <w:rsid w:val="0020040F"/>
    <w:rsid w:val="003D46EE"/>
    <w:rsid w:val="00455B6E"/>
    <w:rsid w:val="005136D4"/>
    <w:rsid w:val="00556CC9"/>
    <w:rsid w:val="005A41D1"/>
    <w:rsid w:val="00664A77"/>
    <w:rsid w:val="00716CFF"/>
    <w:rsid w:val="00904057"/>
    <w:rsid w:val="009B4B96"/>
    <w:rsid w:val="00A45E79"/>
    <w:rsid w:val="00B25E68"/>
    <w:rsid w:val="00DA1A87"/>
    <w:rsid w:val="00FA5BBB"/>
    <w:rsid w:val="00F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17D5"/>
  <w15:chartTrackingRefBased/>
  <w15:docId w15:val="{2AC6F530-4301-42BA-BDDA-9E4C8C78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110;&#1072;&#1075;&#1088;&#1072;&#1084;&#1072;%20&#1076;&#1086;%20&#1086;&#1073;&#1089;&#1090;&#1077;&#1078;&#1077;&#1085;&#1085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110;&#1072;&#1075;&#1088;&#1072;&#1084;&#1072;%20&#1076;&#1086;%20&#1086;&#1073;&#1089;&#1090;&#1077;&#1078;&#1077;&#1085;&#1085;&#110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110;&#1072;&#1075;&#1088;&#1072;&#1084;&#1072;%20&#1076;&#1086;%20&#1086;&#1073;&#1089;&#1090;&#1077;&#1078;&#1077;&#1085;&#1085;&#110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110;&#1072;&#1075;&#1088;&#1072;&#1084;&#1072;%20&#1076;&#1086;%20&#1086;&#1073;&#1089;&#1090;&#1077;&#1078;&#1077;&#1085;&#1085;&#110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110;&#1072;&#1075;&#1088;&#1072;&#1084;&#1072;%20&#1076;&#1086;%20&#1086;&#1073;&#1089;&#1090;&#1077;&#1078;&#1077;&#1085;&#1085;&#110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110;&#1072;&#1075;&#1088;&#1072;&#1084;&#1072;%20&#1076;&#1086;%20&#1086;&#1073;&#1089;&#1090;&#1077;&#1078;&#1077;&#1085;&#1085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110;&#1072;&#1075;&#1088;&#1072;&#1084;&#1072;%20&#1076;&#1086;%20&#1086;&#1073;&#1089;&#1090;&#1077;&#1078;&#1077;&#1085;&#1085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110;&#1072;&#1075;&#1088;&#1072;&#1084;&#1072;%20&#1076;&#1086;%20&#1086;&#1073;&#1089;&#1090;&#1077;&#1078;&#1077;&#1085;&#1085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110;&#1072;&#1075;&#1088;&#1072;&#1084;&#1072;%20&#1076;&#1086;%20&#1086;&#1073;&#1089;&#1090;&#1077;&#1078;&#1077;&#1085;&#1085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110;&#1072;&#1075;&#1088;&#1072;&#1084;&#1072;%20&#1076;&#1086;%20&#1086;&#1073;&#1089;&#1090;&#1077;&#1078;&#1077;&#1085;&#1085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110;&#1072;&#1075;&#1088;&#1072;&#1084;&#1072;%20&#1076;&#1086;%20&#1086;&#1073;&#1089;&#1090;&#1077;&#1078;&#1077;&#1085;&#1085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110;&#1072;&#1075;&#1088;&#1072;&#1084;&#1072;%20&#1076;&#1086;%20&#1086;&#1073;&#1089;&#1090;&#1077;&#1078;&#1077;&#1085;&#1085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110;&#1072;&#1075;&#1088;&#1072;&#1084;&#1072;%20&#1076;&#1086;%20&#1086;&#1073;&#1089;&#1090;&#1077;&#1078;&#1077;&#1085;&#1085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110;&#1072;&#1075;&#1088;&#1072;&#1084;&#1072;%20&#1076;&#1086;%20&#1086;&#1073;&#1089;&#1090;&#1077;&#1078;&#1077;&#1085;&#1085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342239858906525"/>
          <c:y val="3.5340140265784165E-2"/>
          <c:w val="0.38843342151675486"/>
          <c:h val="0.84606930479160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Особистість дитини (здоров’я та фізичний розвиток)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CA-47C0-A8CC-6C74099ECA9C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Особистість дитини (здоров’я та фізичний розвиток)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CA-47C0-A8CC-6C74099ECA9C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Середній 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Особистість дитини (здоров’я та фізичний розвиток)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CA-47C0-A8CC-6C74099ECA9C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Низький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Особистість дитини (здоров’я та фізичний розвиток)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0CA-47C0-A8CC-6C74099ECA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546112"/>
        <c:axId val="67560192"/>
        <c:axId val="0"/>
      </c:bar3DChart>
      <c:catAx>
        <c:axId val="6754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560192"/>
        <c:crosses val="autoZero"/>
        <c:auto val="1"/>
        <c:lblAlgn val="ctr"/>
        <c:lblOffset val="100"/>
        <c:noMultiLvlLbl val="0"/>
      </c:catAx>
      <c:valAx>
        <c:axId val="6756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546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342239858906525"/>
          <c:y val="3.5340140265784165E-2"/>
          <c:w val="0.38843342151675486"/>
          <c:h val="0.84606930479160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Гра дитини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05-4C7F-9A6F-D60A5A684352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Гра дитини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05-4C7F-9A6F-D60A5A684352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Середній 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Гра дитини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05-4C7F-9A6F-D60A5A684352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Низький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Гра дитини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505-4C7F-9A6F-D60A5A6843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546112"/>
        <c:axId val="67560192"/>
        <c:axId val="0"/>
      </c:bar3DChart>
      <c:catAx>
        <c:axId val="6754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560192"/>
        <c:crosses val="autoZero"/>
        <c:auto val="1"/>
        <c:lblAlgn val="ctr"/>
        <c:lblOffset val="100"/>
        <c:noMultiLvlLbl val="0"/>
      </c:catAx>
      <c:valAx>
        <c:axId val="6756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546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342239858906525"/>
          <c:y val="3.5340140265784165E-2"/>
          <c:w val="0.38843342151675486"/>
          <c:h val="0.84606930479160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Дитина у світі мистецтва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DE-46D1-BB69-DD3248B5F5E1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Дитина у світі мистецтва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DE-46D1-BB69-DD3248B5F5E1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Середній 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Дитина у світі мистецтва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DE-46D1-BB69-DD3248B5F5E1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Низький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Дитина у світі мистецтва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DE-46D1-BB69-DD3248B5F5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546112"/>
        <c:axId val="67560192"/>
        <c:axId val="0"/>
      </c:bar3DChart>
      <c:catAx>
        <c:axId val="6754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560192"/>
        <c:crosses val="autoZero"/>
        <c:auto val="1"/>
        <c:lblAlgn val="ctr"/>
        <c:lblOffset val="100"/>
        <c:noMultiLvlLbl val="0"/>
      </c:catAx>
      <c:valAx>
        <c:axId val="6756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546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342239858906525"/>
          <c:y val="3.5340140265784165E-2"/>
          <c:w val="0.38843342151675486"/>
          <c:h val="0.84606930479160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Дитина у світі мистецтва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5D-40F4-8579-E3FBDF0E964F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Дитина у світі мистецтва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5D-40F4-8579-E3FBDF0E964F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Середній 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Дитина у світі мистецтва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5D-40F4-8579-E3FBDF0E964F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Низький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Дитина у світі мистецтва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D5D-40F4-8579-E3FBDF0E96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546112"/>
        <c:axId val="67560192"/>
        <c:axId val="0"/>
      </c:bar3DChart>
      <c:catAx>
        <c:axId val="6754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560192"/>
        <c:crosses val="autoZero"/>
        <c:auto val="1"/>
        <c:lblAlgn val="ctr"/>
        <c:lblOffset val="100"/>
        <c:noMultiLvlLbl val="0"/>
      </c:catAx>
      <c:valAx>
        <c:axId val="6756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546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342239858906525"/>
          <c:y val="3.5340140265784165E-2"/>
          <c:w val="0.38843342151675486"/>
          <c:h val="0.84606930479160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Дитина в сенсорно-пізнавальному просторі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C9-49ED-B340-B31647C4D4D5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Дитина в сенсорно-пізнавальному просторі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C9-49ED-B340-B31647C4D4D5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Середній 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Дитина в сенсорно-пізнавальному просторі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C9-49ED-B340-B31647C4D4D5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Низький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Дитина в сенсорно-пізнавальному просторі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5C9-49ED-B340-B31647C4D4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546112"/>
        <c:axId val="67560192"/>
        <c:axId val="0"/>
      </c:bar3DChart>
      <c:catAx>
        <c:axId val="6754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560192"/>
        <c:crosses val="autoZero"/>
        <c:auto val="1"/>
        <c:lblAlgn val="ctr"/>
        <c:lblOffset val="100"/>
        <c:noMultiLvlLbl val="0"/>
      </c:catAx>
      <c:valAx>
        <c:axId val="6756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546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342239858906525"/>
          <c:y val="3.5340140265784165E-2"/>
          <c:w val="0.38843342151675486"/>
          <c:h val="0.84606930479160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Дитина в сенсорно-пізнавальному просторі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7A-4B29-AE8B-9D2ED49AA8B4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Дитина в сенсорно-пізнавальному просторі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7A-4B29-AE8B-9D2ED49AA8B4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Середній 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Дитина в сенсорно-пізнавальному просторі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7A-4B29-AE8B-9D2ED49AA8B4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Низький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Дитина в сенсорно-пізнавальному просторі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7A-4B29-AE8B-9D2ED49AA8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546112"/>
        <c:axId val="67560192"/>
        <c:axId val="0"/>
      </c:bar3DChart>
      <c:catAx>
        <c:axId val="6754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560192"/>
        <c:crosses val="autoZero"/>
        <c:auto val="1"/>
        <c:lblAlgn val="ctr"/>
        <c:lblOffset val="100"/>
        <c:noMultiLvlLbl val="0"/>
      </c:catAx>
      <c:valAx>
        <c:axId val="6756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546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342239858906525"/>
          <c:y val="3.5340140265784165E-2"/>
          <c:w val="0.38843342151675486"/>
          <c:h val="0.84606930479160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Особистість дитини (здоров’я та фізичний розвиток)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D8-4C95-925E-BA414EC93340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Особистість дитини (здоров’я та фізичний розвиток)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D8-4C95-925E-BA414EC93340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Середній 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Особистість дитини (здоров’я та фізичний розвиток)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D8-4C95-925E-BA414EC93340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Низький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Особистість дитини (здоров’я та фізичний розвиток)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2D8-4C95-925E-BA414EC933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546112"/>
        <c:axId val="67560192"/>
        <c:axId val="0"/>
      </c:bar3DChart>
      <c:catAx>
        <c:axId val="6754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560192"/>
        <c:crosses val="autoZero"/>
        <c:auto val="1"/>
        <c:lblAlgn val="ctr"/>
        <c:lblOffset val="100"/>
        <c:noMultiLvlLbl val="0"/>
      </c:catAx>
      <c:valAx>
        <c:axId val="6756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546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342239858906525"/>
          <c:y val="3.5340140265784165E-2"/>
          <c:w val="0.38843342151675486"/>
          <c:h val="0.84606930479160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Екопростір розвитку дитини: природний світ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D3-4D16-A05D-707A50735956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Екопростір розвитку дитини: природний світ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D3-4D16-A05D-707A50735956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Середній 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Екопростір розвитку дитини: природний світ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D3-4D16-A05D-707A50735956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Низький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Екопростір розвитку дитини: природний світ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D3-4D16-A05D-707A507359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546112"/>
        <c:axId val="67560192"/>
        <c:axId val="0"/>
      </c:bar3DChart>
      <c:catAx>
        <c:axId val="6754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560192"/>
        <c:crosses val="autoZero"/>
        <c:auto val="1"/>
        <c:lblAlgn val="ctr"/>
        <c:lblOffset val="100"/>
        <c:noMultiLvlLbl val="0"/>
      </c:catAx>
      <c:valAx>
        <c:axId val="6756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546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342239858906525"/>
          <c:y val="3.5340140265784165E-2"/>
          <c:w val="0.38843342151675486"/>
          <c:h val="0.84606930479160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Екопростір розвитку дитини: природний світ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9A-4A79-8F53-5DE66581B0D2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Екопростір розвитку дитини: природний світ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9A-4A79-8F53-5DE66581B0D2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Середній 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Екопростір розвитку дитини: природний світ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9A-4A79-8F53-5DE66581B0D2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Низький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Екопростір розвитку дитини: природний світ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9A-4A79-8F53-5DE66581B0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546112"/>
        <c:axId val="67560192"/>
        <c:axId val="0"/>
      </c:bar3DChart>
      <c:catAx>
        <c:axId val="6754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560192"/>
        <c:crosses val="autoZero"/>
        <c:auto val="1"/>
        <c:lblAlgn val="ctr"/>
        <c:lblOffset val="100"/>
        <c:noMultiLvlLbl val="0"/>
      </c:catAx>
      <c:valAx>
        <c:axId val="6756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546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342239858906525"/>
          <c:y val="3.5340140265784165E-2"/>
          <c:w val="0.38843342151675486"/>
          <c:h val="0.84606930479160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Екопростір розвитку дитини: предметний світ та соціальний світ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E7-4BE0-8D02-1FFBCFC70BF0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Екопростір розвитку дитини: предметний світ та соціальний світ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E7-4BE0-8D02-1FFBCFC70BF0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Середній 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Екопростір розвитку дитини: предметний світ та соціальний світ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E7-4BE0-8D02-1FFBCFC70BF0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Низький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Екопростір розвитку дитини: предметний світ та соціальний світ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FE7-4BE0-8D02-1FFBCFC70B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546112"/>
        <c:axId val="67560192"/>
        <c:axId val="0"/>
      </c:bar3DChart>
      <c:catAx>
        <c:axId val="6754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560192"/>
        <c:crosses val="autoZero"/>
        <c:auto val="1"/>
        <c:lblAlgn val="ctr"/>
        <c:lblOffset val="100"/>
        <c:noMultiLvlLbl val="0"/>
      </c:catAx>
      <c:valAx>
        <c:axId val="6756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546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342239858906525"/>
          <c:y val="3.5340140265784165E-2"/>
          <c:w val="0.38843342151675486"/>
          <c:h val="0.84606930479160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Екопростір розвитку дитини: предметний світ та соціальний світ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C-4772-98EA-D0A9EF292BD8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Екопростір розвитку дитини: предметний світ та соціальний світ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2C-4772-98EA-D0A9EF292BD8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Середній 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Екопростір розвитку дитини: предметний світ та соціальний світ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2C-4772-98EA-D0A9EF292BD8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Низький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Екопростір розвитку дитини: предметний світ та соціальний світ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E2C-4772-98EA-D0A9EF292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546112"/>
        <c:axId val="67560192"/>
        <c:axId val="0"/>
      </c:bar3DChart>
      <c:catAx>
        <c:axId val="6754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560192"/>
        <c:crosses val="autoZero"/>
        <c:auto val="1"/>
        <c:lblAlgn val="ctr"/>
        <c:lblOffset val="100"/>
        <c:noMultiLvlLbl val="0"/>
      </c:catAx>
      <c:valAx>
        <c:axId val="6756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546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342239858906525"/>
          <c:y val="3.5340140265784165E-2"/>
          <c:w val="0.38843342151675486"/>
          <c:h val="0.84606930479160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Комунікативний розвиток особистості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73-41AD-AD40-CEF3D3A95F49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Комунікативний розвиток особистості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73-41AD-AD40-CEF3D3A95F49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Середній 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Комунікативний розвиток особистості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73-41AD-AD40-CEF3D3A95F49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Низький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Комунікативний розвиток особистості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E73-41AD-AD40-CEF3D3A95F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546112"/>
        <c:axId val="67560192"/>
        <c:axId val="0"/>
      </c:bar3DChart>
      <c:catAx>
        <c:axId val="6754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560192"/>
        <c:crosses val="autoZero"/>
        <c:auto val="1"/>
        <c:lblAlgn val="ctr"/>
        <c:lblOffset val="100"/>
        <c:noMultiLvlLbl val="0"/>
      </c:catAx>
      <c:valAx>
        <c:axId val="6756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546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342239858906525"/>
          <c:y val="3.5340140265784165E-2"/>
          <c:w val="0.38843342151675486"/>
          <c:h val="0.84606930479160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Комунікативний розвиток особистості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15-4949-886D-8619452A503A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Комунікативний розвиток особистості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15-4949-886D-8619452A503A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Середній 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Комунікативний розвиток особистості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15-4949-886D-8619452A503A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Низький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Комунікативний розвиток особистості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115-4949-886D-8619452A50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546112"/>
        <c:axId val="67560192"/>
        <c:axId val="0"/>
      </c:bar3DChart>
      <c:catAx>
        <c:axId val="6754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560192"/>
        <c:crosses val="autoZero"/>
        <c:auto val="1"/>
        <c:lblAlgn val="ctr"/>
        <c:lblOffset val="100"/>
        <c:noMultiLvlLbl val="0"/>
      </c:catAx>
      <c:valAx>
        <c:axId val="6756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546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342239858906525"/>
          <c:y val="3.5340140265784165E-2"/>
          <c:w val="0.38843342151675486"/>
          <c:h val="0.84606930479160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Гра дитини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5C-4E03-967B-29536325F2DD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Гра дитини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5C-4E03-967B-29536325F2DD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Середній 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Гра дитини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5C-4E03-967B-29536325F2DD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Низький рівень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Гра дитини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5C-4E03-967B-29536325F2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546112"/>
        <c:axId val="67560192"/>
        <c:axId val="0"/>
      </c:bar3DChart>
      <c:catAx>
        <c:axId val="6754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560192"/>
        <c:crosses val="autoZero"/>
        <c:auto val="1"/>
        <c:lblAlgn val="ctr"/>
        <c:lblOffset val="100"/>
        <c:noMultiLvlLbl val="0"/>
      </c:catAx>
      <c:valAx>
        <c:axId val="6756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546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2023-06-30T07:42:00Z</dcterms:created>
  <dcterms:modified xsi:type="dcterms:W3CDTF">2023-08-07T13:38:00Z</dcterms:modified>
</cp:coreProperties>
</file>